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1216030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Організація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благоустрою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пунктів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2622800,00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1428400,00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495904,29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495904,29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2622800,00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495904,29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495904,29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2622800,00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495904,29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495904,29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185700,00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46290,00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46290,00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202400000045133802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1494000,00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137228,00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137228,00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943100,00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511700,00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312386,29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312386,29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880000,00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291508,09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291508,09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20878,20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20878,20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202400000045133802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916700,00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202400000045133802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202400000045133802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